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8B9" w:rsidRPr="00F56328" w:rsidRDefault="006378B9"/>
    <w:p w:rsidR="006473A2" w:rsidRPr="006378B9" w:rsidRDefault="00F56328" w:rsidP="006378B9">
      <w:pPr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ГРАФИК</w:t>
      </w:r>
    </w:p>
    <w:p w:rsidR="006378B9" w:rsidRPr="00F96DA8" w:rsidRDefault="006378B9" w:rsidP="006378B9">
      <w:pPr>
        <w:jc w:val="center"/>
        <w:rPr>
          <w:rFonts w:ascii="Cambria" w:hAnsi="Cambria"/>
          <w:b/>
          <w:sz w:val="28"/>
          <w:szCs w:val="28"/>
        </w:rPr>
      </w:pPr>
      <w:r w:rsidRPr="00F96DA8">
        <w:rPr>
          <w:rFonts w:ascii="Cambria" w:hAnsi="Cambria"/>
          <w:b/>
          <w:sz w:val="28"/>
          <w:szCs w:val="28"/>
        </w:rPr>
        <w:t>ЗА ПРОВЕ</w:t>
      </w:r>
      <w:r w:rsidR="00F56328" w:rsidRPr="00F96DA8">
        <w:rPr>
          <w:rFonts w:ascii="Cambria" w:hAnsi="Cambria"/>
          <w:b/>
          <w:sz w:val="28"/>
          <w:szCs w:val="28"/>
        </w:rPr>
        <w:t>ЖДАНЕ НА ОНЛАЙН</w:t>
      </w:r>
      <w:r w:rsidRPr="00F96DA8">
        <w:rPr>
          <w:rFonts w:ascii="Cambria" w:hAnsi="Cambria"/>
          <w:b/>
          <w:sz w:val="28"/>
          <w:szCs w:val="28"/>
        </w:rPr>
        <w:t xml:space="preserve"> ОБУЧЕНИЕ В ЕЛЕКТРОННА СРЕДА</w:t>
      </w:r>
    </w:p>
    <w:p w:rsidR="00F56328" w:rsidRPr="00F96DA8" w:rsidRDefault="00F56328" w:rsidP="006378B9">
      <w:pPr>
        <w:jc w:val="center"/>
        <w:rPr>
          <w:rFonts w:ascii="Cambria" w:hAnsi="Cambria"/>
          <w:b/>
          <w:sz w:val="28"/>
          <w:szCs w:val="28"/>
        </w:rPr>
      </w:pPr>
      <w:r w:rsidRPr="00F96DA8">
        <w:rPr>
          <w:rFonts w:ascii="Cambria" w:hAnsi="Cambria"/>
          <w:b/>
          <w:sz w:val="28"/>
          <w:szCs w:val="28"/>
        </w:rPr>
        <w:t>С УЧЕНИЦИТЕ ОТ І</w:t>
      </w:r>
      <w:r w:rsidR="00CB3126" w:rsidRPr="00F96DA8">
        <w:rPr>
          <w:rFonts w:ascii="Cambria" w:hAnsi="Cambria"/>
          <w:b/>
          <w:sz w:val="28"/>
          <w:szCs w:val="28"/>
        </w:rPr>
        <w:t>ІІ</w:t>
      </w:r>
      <w:r w:rsidRPr="00F96DA8">
        <w:rPr>
          <w:rFonts w:ascii="Cambria" w:hAnsi="Cambria"/>
          <w:b/>
          <w:sz w:val="28"/>
          <w:szCs w:val="28"/>
        </w:rPr>
        <w:t xml:space="preserve"> КЛАС</w:t>
      </w:r>
    </w:p>
    <w:p w:rsidR="006378B9" w:rsidRPr="00F96DA8" w:rsidRDefault="00525C1C" w:rsidP="006378B9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ЗА ПЕРИОДА ОТ 06</w:t>
      </w:r>
      <w:r w:rsidR="006378B9" w:rsidRPr="00F96DA8">
        <w:rPr>
          <w:rFonts w:ascii="Cambria" w:hAnsi="Cambria"/>
          <w:b/>
          <w:sz w:val="28"/>
          <w:szCs w:val="28"/>
        </w:rPr>
        <w:t>.0</w:t>
      </w:r>
      <w:r>
        <w:rPr>
          <w:rFonts w:ascii="Cambria" w:hAnsi="Cambria"/>
          <w:b/>
          <w:sz w:val="28"/>
          <w:szCs w:val="28"/>
        </w:rPr>
        <w:t>4</w:t>
      </w:r>
      <w:r w:rsidR="006378B9" w:rsidRPr="00F96DA8">
        <w:rPr>
          <w:rFonts w:ascii="Cambria" w:hAnsi="Cambria"/>
          <w:b/>
          <w:sz w:val="28"/>
          <w:szCs w:val="28"/>
        </w:rPr>
        <w:t xml:space="preserve">.2020 Г. ДО </w:t>
      </w:r>
      <w:r>
        <w:rPr>
          <w:rFonts w:ascii="Cambria" w:hAnsi="Cambria"/>
          <w:b/>
          <w:sz w:val="28"/>
          <w:szCs w:val="28"/>
        </w:rPr>
        <w:t>10</w:t>
      </w:r>
      <w:bookmarkStart w:id="0" w:name="_GoBack"/>
      <w:bookmarkEnd w:id="0"/>
      <w:r w:rsidR="006378B9" w:rsidRPr="00F96DA8">
        <w:rPr>
          <w:rFonts w:ascii="Cambria" w:hAnsi="Cambria"/>
          <w:b/>
          <w:sz w:val="28"/>
          <w:szCs w:val="28"/>
        </w:rPr>
        <w:t>.0</w:t>
      </w:r>
      <w:r w:rsidR="00A11031">
        <w:rPr>
          <w:rFonts w:ascii="Cambria" w:hAnsi="Cambria"/>
          <w:b/>
          <w:sz w:val="28"/>
          <w:szCs w:val="28"/>
        </w:rPr>
        <w:t>4</w:t>
      </w:r>
      <w:r w:rsidR="006378B9" w:rsidRPr="00F96DA8">
        <w:rPr>
          <w:rFonts w:ascii="Cambria" w:hAnsi="Cambria"/>
          <w:b/>
          <w:sz w:val="28"/>
          <w:szCs w:val="28"/>
        </w:rPr>
        <w:t>.2020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F56328" w:rsidTr="00F56328">
        <w:tc>
          <w:tcPr>
            <w:tcW w:w="704" w:type="dxa"/>
          </w:tcPr>
          <w:p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№</w:t>
            </w:r>
          </w:p>
        </w:tc>
        <w:tc>
          <w:tcPr>
            <w:tcW w:w="5337" w:type="dxa"/>
          </w:tcPr>
          <w:p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УЧЕБЕН ПРЕДМЕТ</w:t>
            </w:r>
          </w:p>
        </w:tc>
        <w:tc>
          <w:tcPr>
            <w:tcW w:w="3021" w:type="dxa"/>
          </w:tcPr>
          <w:p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ОТ …. ДО …. ЧАСА</w:t>
            </w:r>
          </w:p>
        </w:tc>
      </w:tr>
      <w:tr w:rsidR="00F56328" w:rsidTr="007B3FAA">
        <w:tc>
          <w:tcPr>
            <w:tcW w:w="9062" w:type="dxa"/>
            <w:gridSpan w:val="3"/>
          </w:tcPr>
          <w:p w:rsidR="00F56328" w:rsidRPr="00BA102F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BA102F">
              <w:rPr>
                <w:rFonts w:ascii="Cambria" w:hAnsi="Cambria"/>
                <w:b/>
                <w:sz w:val="28"/>
                <w:szCs w:val="28"/>
              </w:rPr>
              <w:t>ПОНЕДЕЛНИК</w:t>
            </w:r>
          </w:p>
        </w:tc>
      </w:tr>
      <w:tr w:rsidR="00F96DA8" w:rsidTr="00577A71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F96DA8" w:rsidTr="00577A71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F96DA8" w:rsidTr="00577A71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F96DA8" w:rsidTr="00577A71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F96DA8" w:rsidTr="00577A71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Човекът и природата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  <w:tr w:rsidR="00F96DA8" w:rsidTr="00577A71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79375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Изобразително изкуство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11,30 – 11,50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F56328" w:rsidTr="00790AC3">
        <w:tc>
          <w:tcPr>
            <w:tcW w:w="9062" w:type="dxa"/>
            <w:gridSpan w:val="3"/>
          </w:tcPr>
          <w:p w:rsidR="00F56328" w:rsidRPr="00BA102F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BA102F">
              <w:rPr>
                <w:rFonts w:ascii="Cambria" w:hAnsi="Cambria"/>
                <w:b/>
                <w:sz w:val="28"/>
                <w:szCs w:val="28"/>
              </w:rPr>
              <w:t>ВТОРНИК</w:t>
            </w:r>
          </w:p>
        </w:tc>
      </w:tr>
      <w:tr w:rsidR="00F96DA8" w:rsidTr="00C1045F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F96DA8" w:rsidTr="00C1045F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F96DA8" w:rsidTr="00C1045F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F96DA8" w:rsidTr="00C1045F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F96DA8" w:rsidTr="00C1045F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  <w:tr w:rsidR="00F96DA8" w:rsidTr="00C1045F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Човекът и обществото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11,30 – 11,50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F56328" w:rsidTr="003B5793">
        <w:tc>
          <w:tcPr>
            <w:tcW w:w="9062" w:type="dxa"/>
            <w:gridSpan w:val="3"/>
          </w:tcPr>
          <w:p w:rsidR="00F56328" w:rsidRPr="00BA102F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BA102F">
              <w:rPr>
                <w:rFonts w:ascii="Cambria" w:hAnsi="Cambria"/>
                <w:b/>
                <w:sz w:val="28"/>
                <w:szCs w:val="28"/>
              </w:rPr>
              <w:t>СРЯДА</w:t>
            </w:r>
          </w:p>
        </w:tc>
      </w:tr>
      <w:tr w:rsidR="00A51BEE" w:rsidTr="00033C66">
        <w:tc>
          <w:tcPr>
            <w:tcW w:w="704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EE" w:rsidRPr="00F96DA8" w:rsidRDefault="00A51BEE" w:rsidP="00A51BEE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A51BEE" w:rsidTr="00033C66">
        <w:tc>
          <w:tcPr>
            <w:tcW w:w="704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EE" w:rsidRPr="00F96DA8" w:rsidRDefault="00A51BEE" w:rsidP="00A51BEE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A51BEE" w:rsidTr="00033C66">
        <w:tc>
          <w:tcPr>
            <w:tcW w:w="704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EE" w:rsidRPr="00F96DA8" w:rsidRDefault="00A51BEE" w:rsidP="00A51BEE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A51BEE" w:rsidTr="00033C66">
        <w:tc>
          <w:tcPr>
            <w:tcW w:w="704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Музика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EE" w:rsidRPr="00F96DA8" w:rsidRDefault="00A51BEE" w:rsidP="00A51BEE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A51BEE" w:rsidTr="00033C66">
        <w:tc>
          <w:tcPr>
            <w:tcW w:w="704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Човекът и обществото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EE" w:rsidRPr="00F96DA8" w:rsidRDefault="00A51BEE" w:rsidP="00A51BEE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  <w:tr w:rsidR="00A51BEE" w:rsidTr="00033C66">
        <w:tc>
          <w:tcPr>
            <w:tcW w:w="704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:rsidR="00A51BEE" w:rsidRDefault="00A51BEE" w:rsidP="00A51BE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BEE" w:rsidRPr="00F96DA8" w:rsidRDefault="00A51BEE" w:rsidP="00A51BEE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11,30 – 11,50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F56328" w:rsidTr="00976EC9">
        <w:tc>
          <w:tcPr>
            <w:tcW w:w="9062" w:type="dxa"/>
            <w:gridSpan w:val="3"/>
          </w:tcPr>
          <w:p w:rsidR="00F56328" w:rsidRPr="00BA102F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BA102F">
              <w:rPr>
                <w:rFonts w:ascii="Cambria" w:hAnsi="Cambria"/>
                <w:b/>
                <w:sz w:val="28"/>
                <w:szCs w:val="28"/>
              </w:rPr>
              <w:t>ЧЕТВЪРТЪК</w:t>
            </w:r>
          </w:p>
        </w:tc>
      </w:tr>
      <w:tr w:rsidR="00F96DA8" w:rsidTr="00570577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F96DA8" w:rsidTr="00570577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F96DA8" w:rsidTr="00570577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F96DA8" w:rsidTr="00570577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F96DA8" w:rsidTr="00570577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Човекът и природата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  <w:tr w:rsidR="00F56328" w:rsidTr="00F56328">
        <w:tc>
          <w:tcPr>
            <w:tcW w:w="704" w:type="dxa"/>
          </w:tcPr>
          <w:p w:rsidR="00F56328" w:rsidRDefault="00A51BEE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:rsidR="00F56328" w:rsidRDefault="00A51BEE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Технологии и предприемачество</w:t>
            </w:r>
          </w:p>
        </w:tc>
        <w:tc>
          <w:tcPr>
            <w:tcW w:w="3021" w:type="dxa"/>
          </w:tcPr>
          <w:p w:rsidR="00F56328" w:rsidRDefault="00A51BEE" w:rsidP="00A51BEE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11,30 – 11,50</w:t>
            </w:r>
          </w:p>
        </w:tc>
      </w:tr>
      <w:tr w:rsidR="00A51BEE" w:rsidTr="00F56328">
        <w:tc>
          <w:tcPr>
            <w:tcW w:w="704" w:type="dxa"/>
          </w:tcPr>
          <w:p w:rsidR="00A51BEE" w:rsidRDefault="00A51BEE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:rsidR="00A51BEE" w:rsidRDefault="00A51BEE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:rsidR="00A51BEE" w:rsidRDefault="00A51BEE" w:rsidP="00A51BEE">
            <w:p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</w:tr>
      <w:tr w:rsidR="00F56328" w:rsidTr="006F7226">
        <w:tc>
          <w:tcPr>
            <w:tcW w:w="9062" w:type="dxa"/>
            <w:gridSpan w:val="3"/>
          </w:tcPr>
          <w:p w:rsidR="00F56328" w:rsidRPr="00BA102F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BA102F">
              <w:rPr>
                <w:rFonts w:ascii="Cambria" w:hAnsi="Cambria"/>
                <w:b/>
                <w:sz w:val="28"/>
                <w:szCs w:val="28"/>
              </w:rPr>
              <w:lastRenderedPageBreak/>
              <w:t>ПЕТЪК</w:t>
            </w:r>
          </w:p>
        </w:tc>
      </w:tr>
      <w:tr w:rsidR="00F96DA8" w:rsidTr="008E6168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F96DA8" w:rsidTr="008E6168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F96DA8" w:rsidTr="008E6168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F96DA8" w:rsidTr="008E6168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F96DA8" w:rsidTr="008E6168">
        <w:tc>
          <w:tcPr>
            <w:tcW w:w="704" w:type="dxa"/>
          </w:tcPr>
          <w:p w:rsidR="00F96DA8" w:rsidRDefault="00F96DA8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A51BEE" w:rsidP="00F96DA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Компютърно моделиране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A8" w:rsidRPr="00F96DA8" w:rsidRDefault="00F96DA8" w:rsidP="00F96DA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96DA8"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</w:tbl>
    <w:p w:rsidR="00F56328" w:rsidRDefault="00F56328" w:rsidP="00F56328">
      <w:pPr>
        <w:rPr>
          <w:rFonts w:ascii="Cambria" w:hAnsi="Cambria"/>
          <w:sz w:val="28"/>
          <w:szCs w:val="28"/>
        </w:rPr>
      </w:pPr>
    </w:p>
    <w:p w:rsidR="00F56328" w:rsidRDefault="00F56328" w:rsidP="00F56328">
      <w:pPr>
        <w:rPr>
          <w:rFonts w:ascii="Cambria" w:hAnsi="Cambria"/>
          <w:sz w:val="28"/>
          <w:szCs w:val="28"/>
        </w:rPr>
      </w:pPr>
    </w:p>
    <w:p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СТАРШИ УЧИТЕЛ НА І</w:t>
      </w:r>
      <w:r w:rsidR="00CB3126">
        <w:rPr>
          <w:rFonts w:ascii="Cambria" w:hAnsi="Cambria"/>
          <w:sz w:val="28"/>
          <w:szCs w:val="28"/>
        </w:rPr>
        <w:t>ІІ</w:t>
      </w:r>
      <w:r>
        <w:rPr>
          <w:rFonts w:ascii="Cambria" w:hAnsi="Cambria"/>
          <w:sz w:val="28"/>
          <w:szCs w:val="28"/>
        </w:rPr>
        <w:t xml:space="preserve"> КЛАС:</w:t>
      </w:r>
    </w:p>
    <w:p w:rsidR="00F56328" w:rsidRDefault="00CB3126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ЙОНЕТА КРЪСТЕВА</w:t>
      </w:r>
    </w:p>
    <w:p w:rsidR="00F56328" w:rsidRDefault="00F56328" w:rsidP="00F56328">
      <w:pPr>
        <w:rPr>
          <w:rFonts w:ascii="Cambria" w:hAnsi="Cambria"/>
          <w:sz w:val="28"/>
          <w:szCs w:val="28"/>
        </w:rPr>
      </w:pPr>
    </w:p>
    <w:p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ДИРЕКТОР:</w:t>
      </w:r>
    </w:p>
    <w:p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ИВАНКА МИТКОВА</w:t>
      </w:r>
    </w:p>
    <w:sectPr w:rsidR="00F563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8A8" w:rsidRDefault="004B58A8" w:rsidP="006378B9">
      <w:pPr>
        <w:spacing w:after="0" w:line="240" w:lineRule="auto"/>
      </w:pPr>
      <w:r>
        <w:separator/>
      </w:r>
    </w:p>
  </w:endnote>
  <w:endnote w:type="continuationSeparator" w:id="0">
    <w:p w:rsidR="004B58A8" w:rsidRDefault="004B58A8" w:rsidP="0063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8A8" w:rsidRDefault="004B58A8" w:rsidP="006378B9">
      <w:pPr>
        <w:spacing w:after="0" w:line="240" w:lineRule="auto"/>
      </w:pPr>
      <w:r>
        <w:separator/>
      </w:r>
    </w:p>
  </w:footnote>
  <w:footnote w:type="continuationSeparator" w:id="0">
    <w:p w:rsidR="004B58A8" w:rsidRDefault="004B58A8" w:rsidP="0063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ОСНОВНО УЧИЛИЩЕ „ВАСИЛ ЛЕВСКИ“</w:t>
    </w:r>
  </w:p>
  <w:p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С. БОРИМА, ОБЩИНА ТРОЯН, ОБЛАСТ ЛОВЕЧ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B9"/>
    <w:rsid w:val="0002044D"/>
    <w:rsid w:val="001663CA"/>
    <w:rsid w:val="001C4C7F"/>
    <w:rsid w:val="0020502C"/>
    <w:rsid w:val="00220BEF"/>
    <w:rsid w:val="00381554"/>
    <w:rsid w:val="00387A0F"/>
    <w:rsid w:val="004550D9"/>
    <w:rsid w:val="004B58A8"/>
    <w:rsid w:val="00525C1C"/>
    <w:rsid w:val="0063028A"/>
    <w:rsid w:val="006378B9"/>
    <w:rsid w:val="006473A2"/>
    <w:rsid w:val="00687360"/>
    <w:rsid w:val="00793758"/>
    <w:rsid w:val="00817C7B"/>
    <w:rsid w:val="00A11031"/>
    <w:rsid w:val="00A21209"/>
    <w:rsid w:val="00A51BEE"/>
    <w:rsid w:val="00BA102F"/>
    <w:rsid w:val="00CB3126"/>
    <w:rsid w:val="00CC105F"/>
    <w:rsid w:val="00D4291B"/>
    <w:rsid w:val="00D86898"/>
    <w:rsid w:val="00F02B06"/>
    <w:rsid w:val="00F56328"/>
    <w:rsid w:val="00F9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05707A-C7D5-4F43-A68B-087033E5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8B9"/>
  </w:style>
  <w:style w:type="paragraph" w:styleId="Footer">
    <w:name w:val="footer"/>
    <w:basedOn w:val="Normal"/>
    <w:link w:val="Foot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8B9"/>
  </w:style>
  <w:style w:type="table" w:styleId="TableGrid">
    <w:name w:val="Table Grid"/>
    <w:basedOn w:val="TableNormal"/>
    <w:uiPriority w:val="39"/>
    <w:rsid w:val="00CC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2020-03-14T10:36:00Z</dcterms:created>
  <dcterms:modified xsi:type="dcterms:W3CDTF">2020-04-03T06:02:00Z</dcterms:modified>
</cp:coreProperties>
</file>